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10" w:rsidRPr="00660210" w:rsidRDefault="00660210" w:rsidP="0066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Zoznam súťažiacich - Basketbalový turnaj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Prosím triednych učiteľov o ospravedlnenie týchto žiakov, ktorí sa zúčastnia súťaže: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Pondelok 9.4. 2018 po 5. vyuč hodine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II.B: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Frič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Penxa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Pokrivčák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Peško,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Kubus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Slivka,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Petráňová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Dziaková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III.D: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Červáková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Kopaničáková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Zavacká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Fáber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Smorada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Knižka,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Fabianová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Utorok 10.4. 2018 po 5. vyuč hodine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I.GS: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Barillova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Barboričová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Kubaský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Hanzelyová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Jalč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Lukáč,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Pekarčíková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III.S: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Sčavnický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Rodziňák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Gálfy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Almásy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Mičko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Majerčáková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Gondová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Malček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II.GS: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Mlynarčík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Krolák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šterbák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Vošček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Kapsdorfer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Ihňačák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Dolaková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Didová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Streda 11.4. 2018 po 5. vyuč hodine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SX: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Štein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Václav,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Kiovský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Líška,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Nitsch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Jaroš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Lavková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Bartková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KN:Šifra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Mlynarčík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Parížek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Gurková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Valková,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Ďurás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Suchý,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Zavadský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PR: Kremnický,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Taušová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Šimajová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Perhačova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Havlík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Pomietlo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SK: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Červeňová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Luhová,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Remecký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Vrábeľ,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Kanovitkova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Parižeková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Štvrtok 12.4. 2018 po 5. vyuč hodine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III.C: Kollár,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Petečel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Gálik,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Uhlárová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Štosilová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Štosel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, Jahoda</w:t>
      </w: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II.C: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Klačan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Torozi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Novák, Slobodník, Hruška,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Marhefka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Šavelová</w:t>
      </w:r>
      <w:proofErr w:type="spellEnd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 xml:space="preserve">, </w:t>
      </w:r>
      <w:proofErr w:type="spellStart"/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Zemianeková</w:t>
      </w:r>
      <w:proofErr w:type="spellEnd"/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V piatok (13.4.2018) sa po tretej hodine odohrajú finálové zápasy. Do finále postúpi z každého dňa jedna trieda. Prosíme triednych učiteľov, aby v prípade postupu ich triedy ospravedlnili žiakov, ktorí sa zúčastnia finále. V prípade neprítomnosti (alebo vetovania žiaka), ktorý je na súpiske, je možné nahradiť ho iným žiakom po dohode s triednym učiteľom.</w:t>
      </w:r>
    </w:p>
    <w:p w:rsidR="00660210" w:rsidRPr="00660210" w:rsidRDefault="00660210" w:rsidP="0066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210" w:rsidRPr="00660210" w:rsidRDefault="00660210" w:rsidP="0066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210">
        <w:rPr>
          <w:rFonts w:ascii="Arial" w:eastAsia="Times New Roman" w:hAnsi="Arial" w:cs="Arial"/>
          <w:b/>
          <w:bCs/>
          <w:color w:val="000000"/>
          <w:lang w:eastAsia="sk-SK"/>
        </w:rPr>
        <w:t>V Poprade, dňa 6. 4. 2018</w:t>
      </w:r>
    </w:p>
    <w:p w:rsidR="00C62F68" w:rsidRDefault="00C62F68">
      <w:bookmarkStart w:id="0" w:name="_GoBack"/>
      <w:bookmarkEnd w:id="0"/>
    </w:p>
    <w:sectPr w:rsidR="00C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10"/>
    <w:rsid w:val="00660210"/>
    <w:rsid w:val="00C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2018-04-06T08:48:00Z</dcterms:created>
  <dcterms:modified xsi:type="dcterms:W3CDTF">2018-04-06T08:49:00Z</dcterms:modified>
</cp:coreProperties>
</file>